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92"/>
      </w:tblGrid>
      <w:tr w:rsidR="005B4512" w:rsidRPr="006B0E02" w14:paraId="178FCDEF" w14:textId="77777777" w:rsidTr="002B1AE9">
        <w:trPr>
          <w:trHeight w:val="310"/>
        </w:trPr>
        <w:tc>
          <w:tcPr>
            <w:tcW w:w="9892" w:type="dxa"/>
          </w:tcPr>
          <w:p w14:paraId="5634ED73" w14:textId="77777777" w:rsidR="005B4512" w:rsidRPr="00BF4A63" w:rsidRDefault="005B4512" w:rsidP="002B1AE9">
            <w:pPr>
              <w:rPr>
                <w:rFonts w:eastAsia="Calibri"/>
                <w:b/>
                <w:color w:val="A6A6A6"/>
                <w:sz w:val="28"/>
                <w:szCs w:val="28"/>
                <w:lang w:eastAsia="en-US"/>
              </w:rPr>
            </w:pPr>
            <w:r w:rsidRPr="00BF4A63">
              <w:rPr>
                <w:rFonts w:eastAsia="Calibri"/>
                <w:b/>
                <w:color w:val="A6A6A6"/>
                <w:sz w:val="28"/>
                <w:szCs w:val="28"/>
                <w:lang w:eastAsia="en-US"/>
              </w:rPr>
              <w:t>ALLEGATO B</w:t>
            </w:r>
          </w:p>
          <w:p w14:paraId="47864877" w14:textId="77777777" w:rsidR="005B4512" w:rsidRDefault="005B4512" w:rsidP="002B1AE9">
            <w:pPr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  <w:p w14:paraId="0596E875" w14:textId="77777777" w:rsidR="005B4512" w:rsidRPr="006B0E02" w:rsidRDefault="005B4512" w:rsidP="002B1AE9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6B0E02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MODELLO </w:t>
            </w:r>
            <w:r w:rsidRPr="00553C35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B</w:t>
            </w:r>
            <w:r w:rsidRPr="00553C35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 (da </w:t>
            </w:r>
            <w:bookmarkStart w:id="0" w:name="_Hlk188025393"/>
            <w:r w:rsidRPr="00553C35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inserire nel file unico </w:t>
            </w:r>
            <w:r w:rsidRPr="00553C35">
              <w:rPr>
                <w:rFonts w:eastAsia="Calibri"/>
                <w:b/>
                <w:i/>
                <w:iCs/>
                <w:sz w:val="24"/>
                <w:szCs w:val="24"/>
                <w:u w:val="single"/>
                <w:lang w:eastAsia="en-US"/>
              </w:rPr>
              <w:t>DOCUMENTAZIONE AMMINISTRATIVA</w:t>
            </w:r>
            <w:bookmarkEnd w:id="0"/>
            <w:r w:rsidRPr="00553C35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)</w:t>
            </w:r>
          </w:p>
          <w:p w14:paraId="09608136" w14:textId="77777777" w:rsidR="005B4512" w:rsidRPr="006B0E02" w:rsidRDefault="005B4512" w:rsidP="002B1AE9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6B0E02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da riprodurre su carta intestata del Soggetto partecipante, e da compilare, datare e sottoscrivere da parte del Legale rappresentante dello stesso.</w:t>
            </w:r>
          </w:p>
          <w:p w14:paraId="5649AAA4" w14:textId="77777777" w:rsidR="005B4512" w:rsidRPr="006B0E02" w:rsidRDefault="005B4512" w:rsidP="002B1AE9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  <w:p w14:paraId="63242DFE" w14:textId="77777777" w:rsidR="005B4512" w:rsidRDefault="005B4512" w:rsidP="002B1AE9">
            <w:pPr>
              <w:spacing w:line="360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B0E0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Autocertificazione della comunicazione antimafia e carichi pendenti</w:t>
            </w:r>
          </w:p>
          <w:p w14:paraId="7E054FFF" w14:textId="77777777" w:rsidR="005B4512" w:rsidRPr="00553C35" w:rsidRDefault="005B4512" w:rsidP="002B1AE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DAEAF7" w14:textId="77777777" w:rsidR="005B4512" w:rsidRPr="006B0E02" w:rsidRDefault="005B4512" w:rsidP="002B1AE9">
            <w:pPr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0E0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Dichiarazione sostitutiva di certificazione</w:t>
            </w:r>
          </w:p>
          <w:p w14:paraId="6574CCFC" w14:textId="77777777" w:rsidR="005B4512" w:rsidRPr="006B0E02" w:rsidRDefault="005B4512" w:rsidP="002B1AE9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E02">
              <w:rPr>
                <w:rFonts w:eastAsia="Calibri"/>
                <w:b/>
                <w:sz w:val="24"/>
                <w:szCs w:val="24"/>
                <w:lang w:eastAsia="en-US"/>
              </w:rPr>
              <w:t>(D.P.R. n. 445 del 28.12.2000)</w:t>
            </w:r>
          </w:p>
          <w:p w14:paraId="4CE8D5C9" w14:textId="77777777" w:rsidR="005B4512" w:rsidRPr="006B0E02" w:rsidRDefault="005B4512" w:rsidP="002B1AE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5E4BA0" w14:textId="77777777" w:rsidR="005B4512" w:rsidRPr="006B0E02" w:rsidRDefault="005B4512" w:rsidP="002B1AE9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0E02">
              <w:rPr>
                <w:rFonts w:eastAsia="Calibri"/>
                <w:sz w:val="22"/>
                <w:szCs w:val="22"/>
                <w:lang w:eastAsia="en-US"/>
              </w:rPr>
              <w:t>_</w:t>
            </w:r>
            <w:r w:rsidRPr="006B0E02">
              <w:rPr>
                <w:rFonts w:eastAsia="Calibri"/>
                <w:sz w:val="24"/>
                <w:szCs w:val="24"/>
                <w:lang w:eastAsia="en-US"/>
              </w:rPr>
              <w:t xml:space="preserve">l_ </w:t>
            </w:r>
            <w:proofErr w:type="spellStart"/>
            <w:r w:rsidRPr="006B0E02">
              <w:rPr>
                <w:rFonts w:eastAsia="Calibri"/>
                <w:sz w:val="24"/>
                <w:szCs w:val="24"/>
                <w:lang w:eastAsia="en-US"/>
              </w:rPr>
              <w:t>sottoscritt</w:t>
            </w:r>
            <w:proofErr w:type="spellEnd"/>
            <w:r w:rsidRPr="006B0E02">
              <w:rPr>
                <w:rFonts w:eastAsia="Calibri"/>
                <w:sz w:val="24"/>
                <w:szCs w:val="24"/>
                <w:lang w:eastAsia="en-US"/>
              </w:rPr>
              <w:t>_ (nome e cognome) __________________________________________________</w:t>
            </w:r>
          </w:p>
          <w:p w14:paraId="0B87F72B" w14:textId="77777777" w:rsidR="005B4512" w:rsidRPr="006B0E02" w:rsidRDefault="005B4512" w:rsidP="002B1AE9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B0E02">
              <w:rPr>
                <w:rFonts w:eastAsia="Calibri"/>
                <w:sz w:val="24"/>
                <w:szCs w:val="24"/>
                <w:lang w:eastAsia="en-US"/>
              </w:rPr>
              <w:t>nat</w:t>
            </w:r>
            <w:proofErr w:type="spellEnd"/>
            <w:r w:rsidRPr="006B0E02">
              <w:rPr>
                <w:rFonts w:eastAsia="Calibri"/>
                <w:sz w:val="24"/>
                <w:szCs w:val="24"/>
                <w:lang w:eastAsia="en-US"/>
              </w:rPr>
              <w:t xml:space="preserve">_ a __________________________ Prov. ________ il ________________ residente in _____________________ via/piazza _____________________________________n.____ </w:t>
            </w:r>
          </w:p>
          <w:p w14:paraId="7A21EF61" w14:textId="77777777" w:rsidR="005B4512" w:rsidRPr="006B0E02" w:rsidRDefault="005B4512" w:rsidP="002B1AE9">
            <w:pPr>
              <w:spacing w:line="36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B0E0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consapevole delle sanzioni penali in caso di dichiarazioni false e della conseguente decadenza dai benefici eventualmente conseguiti (ai sensi degli artt. 75 e 76 D.P.R. n. 445/2000) sotto la propria personale responsabilità e ad ogni effetto di legge </w:t>
            </w:r>
          </w:p>
          <w:p w14:paraId="02E95660" w14:textId="77777777" w:rsidR="005B4512" w:rsidRPr="006B0E02" w:rsidRDefault="005B4512" w:rsidP="002B1AE9">
            <w:pPr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0E0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DICHIARA CHE</w:t>
            </w:r>
          </w:p>
          <w:p w14:paraId="4CA35759" w14:textId="77777777" w:rsidR="005B4512" w:rsidRPr="006B0E02" w:rsidRDefault="005B4512" w:rsidP="005B4512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B0E02">
              <w:rPr>
                <w:rFonts w:eastAsia="Calibri"/>
                <w:bCs/>
                <w:sz w:val="24"/>
                <w:szCs w:val="24"/>
                <w:lang w:eastAsia="en-US"/>
              </w:rPr>
              <w:t>nei propri confronti non sussistono le cause di divieto, di decadenza o di sospensione di cui all’art. 67 del D.lgs. 6 settembre 2011, n. 159;</w:t>
            </w:r>
          </w:p>
          <w:p w14:paraId="315ACD33" w14:textId="77777777" w:rsidR="005B4512" w:rsidRPr="006B0E02" w:rsidRDefault="005B4512" w:rsidP="005B45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B0E02">
              <w:rPr>
                <w:color w:val="000000"/>
                <w:sz w:val="24"/>
                <w:szCs w:val="24"/>
              </w:rPr>
              <w:t>di non aver riportato condanne penali;</w:t>
            </w:r>
          </w:p>
          <w:p w14:paraId="037EDC2C" w14:textId="77777777" w:rsidR="005B4512" w:rsidRPr="006B0E02" w:rsidRDefault="005B4512" w:rsidP="005B45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B0E02">
              <w:rPr>
                <w:color w:val="000000"/>
                <w:sz w:val="24"/>
                <w:szCs w:val="24"/>
              </w:rPr>
              <w:t>di non essere destinatario di provvedimenti che riguardano l’applicazione di misure di prevenzione, di decisioni civili e di provvedimenti amministrativi iscritti nel casellario giudiziale ai sensi della vigente normativa;</w:t>
            </w:r>
          </w:p>
          <w:p w14:paraId="34D131C4" w14:textId="77777777" w:rsidR="005B4512" w:rsidRPr="006B0E02" w:rsidRDefault="005B4512" w:rsidP="005B45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B0E02">
              <w:rPr>
                <w:color w:val="000000"/>
                <w:sz w:val="24"/>
                <w:szCs w:val="24"/>
              </w:rPr>
              <w:t>di non essere a conoscenza di procedimenti penali pendenti.</w:t>
            </w:r>
          </w:p>
          <w:p w14:paraId="586F055E" w14:textId="77777777" w:rsidR="005B4512" w:rsidRPr="006B0E02" w:rsidRDefault="005B4512" w:rsidP="002B1AE9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362DC6D5" w14:textId="77777777" w:rsidR="005B4512" w:rsidRPr="006B0E02" w:rsidRDefault="005B4512" w:rsidP="002B1AE9">
            <w:pPr>
              <w:spacing w:line="36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B0E0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Il/la sottoscritto/a dichiara inoltre di essere informato/a, ai sensi del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D</w:t>
            </w:r>
            <w:r w:rsidRPr="006B0E0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.lgs. n. 196/2003 (codice in materia di protezione di dati personali)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e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ss.mm.ii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</w:t>
            </w:r>
            <w:r w:rsidRPr="006B0E02">
              <w:rPr>
                <w:rFonts w:eastAsia="Calibri"/>
                <w:bCs/>
                <w:sz w:val="24"/>
                <w:szCs w:val="24"/>
                <w:lang w:eastAsia="en-US"/>
              </w:rPr>
              <w:t>che i dati personali raccolti saranno trattati, anche con strumenti informatici, esclusivamente nell’ambito del procedimento per il quale la presente dichiarazione viene resa.</w:t>
            </w:r>
          </w:p>
          <w:p w14:paraId="1531B17F" w14:textId="77777777" w:rsidR="005B4512" w:rsidRPr="006B0E02" w:rsidRDefault="005B4512" w:rsidP="002B1AE9">
            <w:pPr>
              <w:spacing w:line="36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E731FFE" w14:textId="77777777" w:rsidR="005B4512" w:rsidRPr="006B0E02" w:rsidRDefault="005B4512" w:rsidP="002B1AE9">
            <w:pPr>
              <w:spacing w:line="360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Luogo e data ________________</w:t>
            </w:r>
          </w:p>
          <w:p w14:paraId="119F185C" w14:textId="77777777" w:rsidR="005B4512" w:rsidRPr="006B0E02" w:rsidRDefault="005B4512" w:rsidP="002B1AE9">
            <w:pPr>
              <w:spacing w:line="360" w:lineRule="auto"/>
              <w:ind w:left="4248" w:firstLine="7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B0E02">
              <w:rPr>
                <w:rFonts w:eastAsia="Calibri"/>
                <w:sz w:val="22"/>
                <w:szCs w:val="22"/>
                <w:lang w:eastAsia="en-US"/>
              </w:rPr>
              <w:t>Firma leggibile del Legale Rappresentante</w:t>
            </w:r>
          </w:p>
          <w:p w14:paraId="1F764708" w14:textId="77777777" w:rsidR="005B4512" w:rsidRPr="006B0E02" w:rsidRDefault="005B4512" w:rsidP="002B1A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DBFD01" w14:textId="77777777" w:rsidR="005B4512" w:rsidRDefault="005B4512" w:rsidP="005B451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4C85C529" w14:textId="77777777" w:rsidR="005B4512" w:rsidRDefault="005B4512" w:rsidP="005B451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42E99FC5" w14:textId="77777777" w:rsidR="005B4512" w:rsidRDefault="005B4512" w:rsidP="005B451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1B5215BD" w14:textId="77777777" w:rsidR="005B4512" w:rsidRDefault="005B4512"/>
    <w:sectPr w:rsidR="00E90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8418F"/>
    <w:multiLevelType w:val="hybridMultilevel"/>
    <w:tmpl w:val="9C644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94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12"/>
    <w:rsid w:val="001F6B32"/>
    <w:rsid w:val="00443050"/>
    <w:rsid w:val="005B4512"/>
    <w:rsid w:val="008418B1"/>
    <w:rsid w:val="00A22CD8"/>
    <w:rsid w:val="00B33945"/>
    <w:rsid w:val="00B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758B"/>
  <w15:chartTrackingRefBased/>
  <w15:docId w15:val="{6A61ED94-930C-4F1A-AE3B-B411529A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5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4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4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45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4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45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45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45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45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45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45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45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45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451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451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45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45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45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45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4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45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4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45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45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45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451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45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451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451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Di Carlo</dc:creator>
  <cp:keywords/>
  <dc:description/>
  <cp:lastModifiedBy>Patrizia Di Carlo</cp:lastModifiedBy>
  <cp:revision>1</cp:revision>
  <dcterms:created xsi:type="dcterms:W3CDTF">2025-01-29T16:34:00Z</dcterms:created>
  <dcterms:modified xsi:type="dcterms:W3CDTF">2025-01-29T16:47:00Z</dcterms:modified>
</cp:coreProperties>
</file>